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山西省“十五五”退役军人服务和保障规划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/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意见建议征集表</w:t>
      </w:r>
    </w:p>
    <w:tbl>
      <w:tblPr>
        <w:tblStyle w:val="6"/>
        <w:tblpPr w:leftFromText="180" w:rightFromText="180" w:vertAnchor="text" w:horzAnchor="page" w:tblpX="1800" w:tblpY="5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建言人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建言标题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建言内容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7A8A"/>
    <w:rsid w:val="019E48F9"/>
    <w:rsid w:val="0FAC5E7B"/>
    <w:rsid w:val="19101C62"/>
    <w:rsid w:val="1BB856CD"/>
    <w:rsid w:val="1F5B0726"/>
    <w:rsid w:val="26D17DD0"/>
    <w:rsid w:val="2C19440D"/>
    <w:rsid w:val="2CD334D7"/>
    <w:rsid w:val="2F5143E6"/>
    <w:rsid w:val="396D5858"/>
    <w:rsid w:val="3F147D06"/>
    <w:rsid w:val="3FBF4FDE"/>
    <w:rsid w:val="448E0F25"/>
    <w:rsid w:val="4AB01512"/>
    <w:rsid w:val="58A06215"/>
    <w:rsid w:val="5ADC03DB"/>
    <w:rsid w:val="649863AF"/>
    <w:rsid w:val="660F1828"/>
    <w:rsid w:val="6A114B46"/>
    <w:rsid w:val="6AFEFE1E"/>
    <w:rsid w:val="6E476FC3"/>
    <w:rsid w:val="73247CC5"/>
    <w:rsid w:val="75E70386"/>
    <w:rsid w:val="7AEC0029"/>
    <w:rsid w:val="7DFE3F5E"/>
    <w:rsid w:val="7EA042AB"/>
    <w:rsid w:val="7EB6C349"/>
    <w:rsid w:val="7FEBE3FF"/>
    <w:rsid w:val="A46E05F3"/>
    <w:rsid w:val="B3BBD965"/>
    <w:rsid w:val="B97ED6C0"/>
    <w:rsid w:val="DCFD3DF0"/>
    <w:rsid w:val="EFBFE7E0"/>
    <w:rsid w:val="F2B5430A"/>
    <w:rsid w:val="F73B6A5E"/>
    <w:rsid w:val="FB538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906</Words>
  <Characters>945</Characters>
  <Lines>0</Lines>
  <Paragraphs>0</Paragraphs>
  <TotalTime>1</TotalTime>
  <ScaleCrop>false</ScaleCrop>
  <LinksUpToDate>false</LinksUpToDate>
  <CharactersWithSpaces>945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2021-01-13T18:47:00Z</dcterms:created>
  <dc:creator>魏绍杰</dc:creator>
  <cp:lastModifiedBy>greatwall</cp:lastModifiedBy>
  <cp:lastPrinted>2025-09-12T17:57:00Z</cp:lastPrinted>
  <dcterms:modified xsi:type="dcterms:W3CDTF">2025-09-18T08:52:05Z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eyJoZGlkIjoiMThhMzQyMjVkYThjMjdiZTMxNGZkODZiNDUxYWFiY2MiLCJ1c2VySWQiOiI3MjM0OTA2NDIifQ==</vt:lpwstr>
  </property>
  <property fmtid="{D5CDD505-2E9C-101B-9397-08002B2CF9AE}" pid="4" name="ICV">
    <vt:lpwstr>410080D5E1624B6FA12C7D4FB614E740_13</vt:lpwstr>
  </property>
</Properties>
</file>